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8B2" w:rsidRPr="0013048E" w:rsidRDefault="00E22002" w:rsidP="00E2200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3048E">
        <w:rPr>
          <w:rFonts w:ascii="Times New Roman" w:hAnsi="Times New Roman" w:cs="Times New Roman"/>
          <w:b/>
          <w:sz w:val="24"/>
          <w:szCs w:val="24"/>
          <w:lang w:val="sr-Cyrl-RS"/>
        </w:rPr>
        <w:t>ПОЗИВ ЗА ПОДНОШЕЊЕ ПОНУДЕ</w:t>
      </w:r>
    </w:p>
    <w:p w:rsidR="00E22002" w:rsidRDefault="00E22002" w:rsidP="00E22002">
      <w:pPr>
        <w:jc w:val="center"/>
        <w:rPr>
          <w:lang w:val="sr-Cyrl-RS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085"/>
        <w:gridCol w:w="6662"/>
      </w:tblGrid>
      <w:tr w:rsidR="00E22002" w:rsidTr="008574A9">
        <w:trPr>
          <w:trHeight w:val="737"/>
        </w:trPr>
        <w:tc>
          <w:tcPr>
            <w:tcW w:w="3085" w:type="dxa"/>
            <w:vAlign w:val="center"/>
          </w:tcPr>
          <w:p w:rsidR="00E22002" w:rsidRPr="0013048E" w:rsidRDefault="00E22002" w:rsidP="00E2200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04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наручиоца:</w:t>
            </w:r>
          </w:p>
        </w:tc>
        <w:tc>
          <w:tcPr>
            <w:tcW w:w="6662" w:type="dxa"/>
            <w:vAlign w:val="center"/>
          </w:tcPr>
          <w:p w:rsidR="00E22002" w:rsidRPr="0013048E" w:rsidRDefault="00D02A41" w:rsidP="00D02A4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04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УПРАВНИ СУД</w:t>
            </w:r>
          </w:p>
        </w:tc>
      </w:tr>
      <w:tr w:rsidR="00E22002" w:rsidTr="008574A9">
        <w:trPr>
          <w:trHeight w:val="737"/>
        </w:trPr>
        <w:tc>
          <w:tcPr>
            <w:tcW w:w="3085" w:type="dxa"/>
            <w:vAlign w:val="center"/>
          </w:tcPr>
          <w:p w:rsidR="00E22002" w:rsidRPr="0013048E" w:rsidRDefault="00E22002" w:rsidP="00E2200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04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наручиоца:</w:t>
            </w:r>
          </w:p>
        </w:tc>
        <w:tc>
          <w:tcPr>
            <w:tcW w:w="6662" w:type="dxa"/>
            <w:vAlign w:val="center"/>
          </w:tcPr>
          <w:p w:rsidR="00E22002" w:rsidRPr="0013048E" w:rsidRDefault="00D02A41" w:rsidP="00D02A4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04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Немањина 9</w:t>
            </w:r>
          </w:p>
        </w:tc>
      </w:tr>
      <w:tr w:rsidR="00E22002" w:rsidTr="008574A9">
        <w:trPr>
          <w:trHeight w:val="737"/>
        </w:trPr>
        <w:tc>
          <w:tcPr>
            <w:tcW w:w="3085" w:type="dxa"/>
            <w:vAlign w:val="center"/>
          </w:tcPr>
          <w:p w:rsidR="00E22002" w:rsidRPr="0013048E" w:rsidRDefault="00E22002" w:rsidP="00E2200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04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Интернет страница наручиоца:</w:t>
            </w:r>
          </w:p>
        </w:tc>
        <w:tc>
          <w:tcPr>
            <w:tcW w:w="6662" w:type="dxa"/>
            <w:vAlign w:val="center"/>
          </w:tcPr>
          <w:p w:rsidR="00E22002" w:rsidRPr="0013048E" w:rsidRDefault="00D02A41" w:rsidP="00D02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8E">
              <w:rPr>
                <w:rFonts w:ascii="Times New Roman" w:hAnsi="Times New Roman" w:cs="Times New Roman"/>
                <w:sz w:val="24"/>
                <w:szCs w:val="24"/>
              </w:rPr>
              <w:t>www.up.sud.rs</w:t>
            </w:r>
          </w:p>
        </w:tc>
      </w:tr>
      <w:tr w:rsidR="00E22002" w:rsidTr="008574A9">
        <w:trPr>
          <w:trHeight w:val="737"/>
        </w:trPr>
        <w:tc>
          <w:tcPr>
            <w:tcW w:w="3085" w:type="dxa"/>
            <w:vAlign w:val="center"/>
          </w:tcPr>
          <w:p w:rsidR="00E22002" w:rsidRPr="0013048E" w:rsidRDefault="00E22002" w:rsidP="00E2200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04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Врста наручиоца:</w:t>
            </w:r>
          </w:p>
        </w:tc>
        <w:tc>
          <w:tcPr>
            <w:tcW w:w="6662" w:type="dxa"/>
            <w:vAlign w:val="center"/>
          </w:tcPr>
          <w:p w:rsidR="00E22002" w:rsidRPr="0013048E" w:rsidRDefault="00D02A41" w:rsidP="00D02A4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04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правосудни орган</w:t>
            </w:r>
          </w:p>
        </w:tc>
      </w:tr>
      <w:tr w:rsidR="00E22002" w:rsidTr="008574A9">
        <w:trPr>
          <w:trHeight w:val="737"/>
        </w:trPr>
        <w:tc>
          <w:tcPr>
            <w:tcW w:w="3085" w:type="dxa"/>
            <w:vAlign w:val="center"/>
          </w:tcPr>
          <w:p w:rsidR="00E22002" w:rsidRPr="0013048E" w:rsidRDefault="00E22002" w:rsidP="00E2200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04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Врста поступка набавке:</w:t>
            </w:r>
          </w:p>
        </w:tc>
        <w:tc>
          <w:tcPr>
            <w:tcW w:w="6662" w:type="dxa"/>
            <w:vAlign w:val="center"/>
          </w:tcPr>
          <w:p w:rsidR="00E22002" w:rsidRPr="0013048E" w:rsidRDefault="00D02A41" w:rsidP="00D02A4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04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Набавка у складу са чланом 27. став 1. тачка 1) ЗЈН („Службени гласник РС“, број 91/2019 и 92/2023) на коју се Закон не примењује</w:t>
            </w:r>
          </w:p>
        </w:tc>
      </w:tr>
      <w:tr w:rsidR="00E22002" w:rsidTr="008574A9">
        <w:trPr>
          <w:trHeight w:val="737"/>
        </w:trPr>
        <w:tc>
          <w:tcPr>
            <w:tcW w:w="3085" w:type="dxa"/>
            <w:vAlign w:val="center"/>
          </w:tcPr>
          <w:p w:rsidR="00E22002" w:rsidRPr="0013048E" w:rsidRDefault="00E22002" w:rsidP="00E2200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04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Врста предмета:</w:t>
            </w:r>
          </w:p>
        </w:tc>
        <w:tc>
          <w:tcPr>
            <w:tcW w:w="6662" w:type="dxa"/>
            <w:vAlign w:val="center"/>
          </w:tcPr>
          <w:p w:rsidR="00E22002" w:rsidRPr="0013048E" w:rsidRDefault="00025CD6" w:rsidP="00025CD6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04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□</w:t>
            </w:r>
            <w:r w:rsidRPr="001304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добра          </w:t>
            </w:r>
            <w:r w:rsidRPr="001304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black"/>
                <w:lang w:val="sr-Cyrl-RS"/>
              </w:rPr>
              <w:t>□</w:t>
            </w:r>
            <w:r w:rsidRPr="001304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услуге       □  радови</w:t>
            </w:r>
          </w:p>
        </w:tc>
      </w:tr>
      <w:tr w:rsidR="00E22002" w:rsidTr="008574A9">
        <w:trPr>
          <w:trHeight w:val="737"/>
        </w:trPr>
        <w:tc>
          <w:tcPr>
            <w:tcW w:w="3085" w:type="dxa"/>
            <w:vAlign w:val="center"/>
          </w:tcPr>
          <w:p w:rsidR="00E22002" w:rsidRPr="0013048E" w:rsidRDefault="00E22002" w:rsidP="00E2200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04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Опис предмета набавке, </w:t>
            </w:r>
            <w:r w:rsidR="001142CB" w:rsidRPr="001304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количина, </w:t>
            </w:r>
            <w:r w:rsidRPr="001304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и ознака из општег речника набавке:</w:t>
            </w:r>
          </w:p>
        </w:tc>
        <w:tc>
          <w:tcPr>
            <w:tcW w:w="6662" w:type="dxa"/>
            <w:vAlign w:val="center"/>
          </w:tcPr>
          <w:p w:rsidR="00732FD1" w:rsidRPr="000A5EAA" w:rsidRDefault="00732FD1" w:rsidP="00732FD1">
            <w:pPr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0A5EAA">
              <w:rPr>
                <w:rFonts w:ascii="Times New Roman" w:hAnsi="Times New Roman" w:cs="Times New Roman"/>
                <w:color w:val="000000"/>
              </w:rPr>
              <w:t xml:space="preserve">55110000-3 – </w:t>
            </w:r>
            <w:r w:rsidRPr="000A5EAA">
              <w:rPr>
                <w:rFonts w:ascii="Times New Roman" w:hAnsi="Times New Roman" w:cs="Times New Roman"/>
                <w:color w:val="000000"/>
                <w:lang w:val="sr-Cyrl-RS"/>
              </w:rPr>
              <w:t>услуге хотелског смештаја</w:t>
            </w:r>
          </w:p>
          <w:p w:rsidR="008574A9" w:rsidRPr="000A5EAA" w:rsidRDefault="00BD5457" w:rsidP="00B371D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Потребне три</w:t>
            </w:r>
            <w:r w:rsidR="00732FD1" w:rsidRPr="000A5EA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једнокреветне собе</w:t>
            </w:r>
            <w:r w:rsidR="00B371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B371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Нишу</w:t>
            </w:r>
            <w:r w:rsidR="00732FD1" w:rsidRPr="000A5EA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на бази ноће</w:t>
            </w:r>
            <w:r w:rsidR="00A95DB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ња са доручком, датум пријаве </w:t>
            </w:r>
            <w:r w:rsidR="008249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4C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84C2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</w:t>
            </w:r>
            <w:r w:rsidR="008249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84C2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.2025., датум одјаве </w:t>
            </w:r>
            <w:r w:rsidR="008249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4C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4C2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</w:t>
            </w:r>
            <w:r w:rsidR="008249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.2025</w:t>
            </w:r>
            <w:r w:rsidR="00732FD1" w:rsidRPr="000A5EA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="00A95DB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године.</w:t>
            </w:r>
            <w:bookmarkStart w:id="0" w:name="_GoBack"/>
            <w:bookmarkEnd w:id="0"/>
          </w:p>
        </w:tc>
      </w:tr>
      <w:tr w:rsidR="00E22002" w:rsidTr="008574A9">
        <w:trPr>
          <w:trHeight w:val="737"/>
        </w:trPr>
        <w:tc>
          <w:tcPr>
            <w:tcW w:w="3085" w:type="dxa"/>
            <w:vAlign w:val="center"/>
          </w:tcPr>
          <w:p w:rsidR="00E22002" w:rsidRPr="0013048E" w:rsidRDefault="00E22002" w:rsidP="00E2200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04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 за избор понуђача:</w:t>
            </w:r>
          </w:p>
        </w:tc>
        <w:tc>
          <w:tcPr>
            <w:tcW w:w="6662" w:type="dxa"/>
            <w:vAlign w:val="center"/>
          </w:tcPr>
          <w:p w:rsidR="00D02A41" w:rsidRPr="0013048E" w:rsidRDefault="0013048E" w:rsidP="00D02A4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</w:t>
            </w:r>
            <w:r w:rsidR="008574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најповољнија понуда цена услуга</w:t>
            </w:r>
          </w:p>
        </w:tc>
      </w:tr>
      <w:tr w:rsidR="00E22002" w:rsidTr="008574A9">
        <w:trPr>
          <w:trHeight w:val="737"/>
        </w:trPr>
        <w:tc>
          <w:tcPr>
            <w:tcW w:w="3085" w:type="dxa"/>
            <w:vAlign w:val="center"/>
          </w:tcPr>
          <w:p w:rsidR="00E22002" w:rsidRPr="0013048E" w:rsidRDefault="00E22002" w:rsidP="00E2200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04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преузимања Обрасца понуде:</w:t>
            </w:r>
          </w:p>
        </w:tc>
        <w:tc>
          <w:tcPr>
            <w:tcW w:w="6662" w:type="dxa"/>
            <w:vAlign w:val="center"/>
          </w:tcPr>
          <w:p w:rsidR="00E22002" w:rsidRPr="0013048E" w:rsidRDefault="00D02A41" w:rsidP="00D02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8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304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бразац понуде преузима се са интернет странице наручиоца: </w:t>
            </w:r>
            <w:r w:rsidRPr="0013048E">
              <w:rPr>
                <w:rFonts w:ascii="Times New Roman" w:hAnsi="Times New Roman" w:cs="Times New Roman"/>
                <w:sz w:val="24"/>
                <w:szCs w:val="24"/>
              </w:rPr>
              <w:t>www.up.sud.rs</w:t>
            </w:r>
          </w:p>
        </w:tc>
      </w:tr>
      <w:tr w:rsidR="00E22002" w:rsidTr="008574A9">
        <w:trPr>
          <w:trHeight w:val="737"/>
        </w:trPr>
        <w:tc>
          <w:tcPr>
            <w:tcW w:w="3085" w:type="dxa"/>
            <w:vAlign w:val="center"/>
          </w:tcPr>
          <w:p w:rsidR="00E22002" w:rsidRPr="0013048E" w:rsidRDefault="00E22002" w:rsidP="00E2200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04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подношења понуде и рок за подношење понуде:</w:t>
            </w:r>
          </w:p>
        </w:tc>
        <w:tc>
          <w:tcPr>
            <w:tcW w:w="6662" w:type="dxa"/>
            <w:vAlign w:val="center"/>
          </w:tcPr>
          <w:p w:rsidR="00025CD6" w:rsidRPr="0013048E" w:rsidRDefault="00D02A41" w:rsidP="00025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Привредни субјект понуду подноси електронским путем на </w:t>
            </w:r>
            <w:r w:rsidRPr="0013048E">
              <w:rPr>
                <w:rFonts w:ascii="Times New Roman" w:hAnsi="Times New Roman" w:cs="Times New Roman"/>
                <w:sz w:val="24"/>
                <w:szCs w:val="24"/>
              </w:rPr>
              <w:t xml:space="preserve">    e-mail:  </w:t>
            </w:r>
            <w:r w:rsidR="00635BD8">
              <w:rPr>
                <w:rFonts w:ascii="Times New Roman" w:hAnsi="Times New Roman" w:cs="Times New Roman"/>
                <w:sz w:val="24"/>
                <w:szCs w:val="24"/>
              </w:rPr>
              <w:t>jelena.simic</w:t>
            </w:r>
            <w:r w:rsidR="008574A9">
              <w:rPr>
                <w:rFonts w:ascii="Times New Roman" w:hAnsi="Times New Roman" w:cs="Times New Roman"/>
                <w:sz w:val="24"/>
                <w:szCs w:val="24"/>
              </w:rPr>
              <w:t>@up.sud.rs</w:t>
            </w:r>
            <w:r w:rsidRPr="00130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2A41" w:rsidRPr="008574A9" w:rsidRDefault="008574A9" w:rsidP="008574A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подношење понуде</w:t>
            </w:r>
            <w:r w:rsidR="00E771CF" w:rsidRPr="001304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: </w:t>
            </w:r>
            <w:r w:rsidR="008249D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95D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4C2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8249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D545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D5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968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године до 1</w:t>
            </w:r>
            <w:r w:rsidR="008249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,00 часова</w:t>
            </w:r>
          </w:p>
        </w:tc>
      </w:tr>
      <w:tr w:rsidR="00E22002" w:rsidTr="008574A9">
        <w:trPr>
          <w:trHeight w:val="737"/>
        </w:trPr>
        <w:tc>
          <w:tcPr>
            <w:tcW w:w="3085" w:type="dxa"/>
            <w:vAlign w:val="center"/>
          </w:tcPr>
          <w:p w:rsidR="00E22002" w:rsidRPr="0013048E" w:rsidRDefault="00E22002" w:rsidP="00E2200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04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за контакт:</w:t>
            </w:r>
          </w:p>
        </w:tc>
        <w:tc>
          <w:tcPr>
            <w:tcW w:w="6662" w:type="dxa"/>
            <w:vAlign w:val="center"/>
          </w:tcPr>
          <w:p w:rsidR="00E771CF" w:rsidRPr="008574A9" w:rsidRDefault="00635BD8" w:rsidP="00E771C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Јелена Симић, телефон 011/360-4796</w:t>
            </w:r>
          </w:p>
        </w:tc>
      </w:tr>
    </w:tbl>
    <w:p w:rsidR="00E22002" w:rsidRPr="00E22002" w:rsidRDefault="00E22002" w:rsidP="00E22002">
      <w:pPr>
        <w:jc w:val="center"/>
        <w:rPr>
          <w:lang w:val="sr-Cyrl-RS"/>
        </w:rPr>
      </w:pPr>
    </w:p>
    <w:sectPr w:rsidR="00E22002" w:rsidRPr="00E220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43CC6"/>
    <w:multiLevelType w:val="hybridMultilevel"/>
    <w:tmpl w:val="1A08E548"/>
    <w:lvl w:ilvl="0" w:tplc="DB1C5F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85187"/>
    <w:multiLevelType w:val="hybridMultilevel"/>
    <w:tmpl w:val="F56CC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002"/>
    <w:rsid w:val="00025CD6"/>
    <w:rsid w:val="000300A0"/>
    <w:rsid w:val="000A5EAA"/>
    <w:rsid w:val="001142CB"/>
    <w:rsid w:val="0013048E"/>
    <w:rsid w:val="0024024D"/>
    <w:rsid w:val="002F48B2"/>
    <w:rsid w:val="00345DCA"/>
    <w:rsid w:val="00452166"/>
    <w:rsid w:val="00635BD8"/>
    <w:rsid w:val="00732FD1"/>
    <w:rsid w:val="008249D4"/>
    <w:rsid w:val="008574A9"/>
    <w:rsid w:val="00896812"/>
    <w:rsid w:val="00A95DBB"/>
    <w:rsid w:val="00B371DA"/>
    <w:rsid w:val="00BD5457"/>
    <w:rsid w:val="00D02A41"/>
    <w:rsid w:val="00D84C26"/>
    <w:rsid w:val="00E22002"/>
    <w:rsid w:val="00E771CF"/>
    <w:rsid w:val="00FA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2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2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5C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2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2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5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0A73B-E058-46BD-BFB5-048464AE6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2024-02-21T12:07:00Z</cp:lastPrinted>
  <dcterms:created xsi:type="dcterms:W3CDTF">2025-05-28T11:20:00Z</dcterms:created>
  <dcterms:modified xsi:type="dcterms:W3CDTF">2025-09-22T10:03:00Z</dcterms:modified>
</cp:coreProperties>
</file>